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BDBA" w14:textId="77777777" w:rsidR="008C28C8" w:rsidRPr="001D7014" w:rsidRDefault="001D7014" w:rsidP="001D7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014">
        <w:rPr>
          <w:rFonts w:ascii="Times New Roman" w:hAnsi="Times New Roman" w:cs="Times New Roman"/>
          <w:sz w:val="24"/>
          <w:szCs w:val="24"/>
        </w:rPr>
        <w:t>VISITE GUIDATE E VIAGGI DI ISTRUZIONE</w:t>
      </w:r>
    </w:p>
    <w:p w14:paraId="421B7764" w14:textId="77777777" w:rsidR="001D7014" w:rsidRPr="001D7014" w:rsidRDefault="00D35ED3" w:rsidP="001D70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ALL. A - </w:t>
      </w:r>
      <w:r w:rsidR="001D7014" w:rsidRPr="001D7014">
        <w:rPr>
          <w:rFonts w:ascii="Times New Roman" w:hAnsi="Times New Roman" w:cs="Times New Roman"/>
          <w:sz w:val="24"/>
          <w:szCs w:val="24"/>
        </w:rPr>
        <w:t>PROGRAMMAZIONE ANNUALE</w:t>
      </w:r>
    </w:p>
    <w:p w14:paraId="32C00F12" w14:textId="6616ED38" w:rsidR="001D7014" w:rsidRDefault="007D50A3" w:rsidP="001D70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(Consegnare alle</w:t>
      </w:r>
      <w:r w:rsidR="001D7014" w:rsidRPr="001D7014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F</w:t>
      </w:r>
      <w:r w:rsidR="001D7014" w:rsidRPr="001D7014">
        <w:rPr>
          <w:rFonts w:ascii="Times New Roman" w:hAnsi="Times New Roman" w:cs="Times New Roman"/>
          <w:sz w:val="24"/>
          <w:szCs w:val="24"/>
        </w:rPr>
        <w:t>.S</w:t>
      </w:r>
      <w:r>
        <w:rPr>
          <w:rFonts w:ascii="Times New Roman" w:hAnsi="Times New Roman" w:cs="Times New Roman"/>
          <w:sz w:val="24"/>
          <w:szCs w:val="24"/>
        </w:rPr>
        <w:t>S</w:t>
      </w:r>
      <w:r w:rsidR="001D7014" w:rsidRPr="001D7014">
        <w:rPr>
          <w:rFonts w:ascii="Times New Roman" w:hAnsi="Times New Roman" w:cs="Times New Roman"/>
          <w:sz w:val="24"/>
          <w:szCs w:val="24"/>
        </w:rPr>
        <w:t>. Area 5</w:t>
      </w:r>
      <w:r w:rsidR="003F6B47">
        <w:rPr>
          <w:rFonts w:ascii="Times New Roman" w:hAnsi="Times New Roman" w:cs="Times New Roman"/>
          <w:sz w:val="24"/>
          <w:szCs w:val="24"/>
        </w:rPr>
        <w:t>, Loredana Rizzo e Pompilio Spagnolo, tramite le Responsabili di plesso</w:t>
      </w:r>
      <w:r w:rsidR="00294D13">
        <w:rPr>
          <w:rFonts w:ascii="Times New Roman" w:hAnsi="Times New Roman" w:cs="Times New Roman"/>
          <w:sz w:val="24"/>
          <w:szCs w:val="24"/>
        </w:rPr>
        <w:t xml:space="preserve"> </w:t>
      </w:r>
      <w:r w:rsidR="00294D13" w:rsidRPr="00294D13">
        <w:rPr>
          <w:rFonts w:ascii="Times New Roman" w:hAnsi="Times New Roman" w:cs="Times New Roman"/>
          <w:b/>
          <w:bCs/>
          <w:sz w:val="24"/>
          <w:szCs w:val="24"/>
        </w:rPr>
        <w:t>entro il 21 novembre 2023</w:t>
      </w:r>
      <w:r w:rsidR="001D7014" w:rsidRPr="001D7014">
        <w:rPr>
          <w:rFonts w:ascii="Times New Roman" w:hAnsi="Times New Roman" w:cs="Times New Roman"/>
          <w:sz w:val="24"/>
          <w:szCs w:val="24"/>
        </w:rPr>
        <w:t>)</w:t>
      </w:r>
    </w:p>
    <w:p w14:paraId="0D0EF3EB" w14:textId="77777777" w:rsidR="001D7014" w:rsidRPr="001D7014" w:rsidRDefault="001D7014" w:rsidP="001D70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B031B3" w14:textId="77777777" w:rsidR="001D7014" w:rsidRDefault="001D7014" w:rsidP="001D7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014">
        <w:rPr>
          <w:rFonts w:ascii="Times New Roman" w:hAnsi="Times New Roman" w:cs="Times New Roman"/>
          <w:sz w:val="24"/>
          <w:szCs w:val="24"/>
        </w:rPr>
        <w:t>A.S._____________________</w:t>
      </w:r>
    </w:p>
    <w:p w14:paraId="2F6F63C4" w14:textId="77777777" w:rsidR="001D7014" w:rsidRPr="001D7014" w:rsidRDefault="001D7014" w:rsidP="001D701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531178" w14:textId="77777777" w:rsidR="001D7014" w:rsidRPr="001D7014" w:rsidRDefault="001D7014" w:rsidP="001D7014">
      <w:pPr>
        <w:rPr>
          <w:rFonts w:ascii="Times New Roman" w:hAnsi="Times New Roman" w:cs="Times New Roman"/>
          <w:sz w:val="24"/>
          <w:szCs w:val="24"/>
        </w:rPr>
      </w:pPr>
      <w:r w:rsidRPr="001D7014">
        <w:rPr>
          <w:rFonts w:ascii="Times New Roman" w:hAnsi="Times New Roman" w:cs="Times New Roman"/>
          <w:sz w:val="24"/>
          <w:szCs w:val="24"/>
        </w:rPr>
        <w:t>Classe/sezione_______________________</w:t>
      </w:r>
    </w:p>
    <w:p w14:paraId="10D21C70" w14:textId="77777777" w:rsidR="001D7014" w:rsidRPr="001D7014" w:rsidRDefault="001D7014" w:rsidP="001D7014">
      <w:pPr>
        <w:rPr>
          <w:rFonts w:ascii="Times New Roman" w:hAnsi="Times New Roman" w:cs="Times New Roman"/>
          <w:sz w:val="24"/>
          <w:szCs w:val="24"/>
        </w:rPr>
      </w:pPr>
      <w:r w:rsidRPr="001D7014">
        <w:rPr>
          <w:rFonts w:ascii="Times New Roman" w:hAnsi="Times New Roman" w:cs="Times New Roman"/>
          <w:sz w:val="24"/>
          <w:szCs w:val="24"/>
        </w:rPr>
        <w:t>Plesso_______________________________</w:t>
      </w:r>
    </w:p>
    <w:p w14:paraId="6799A11E" w14:textId="77777777" w:rsidR="001D7014" w:rsidRPr="001D7014" w:rsidRDefault="001D7014" w:rsidP="001D7014">
      <w:pPr>
        <w:rPr>
          <w:rFonts w:ascii="Times New Roman" w:hAnsi="Times New Roman" w:cs="Times New Roman"/>
          <w:sz w:val="24"/>
          <w:szCs w:val="24"/>
        </w:rPr>
      </w:pPr>
      <w:r w:rsidRPr="001D7014">
        <w:rPr>
          <w:rFonts w:ascii="Times New Roman" w:hAnsi="Times New Roman" w:cs="Times New Roman"/>
          <w:sz w:val="24"/>
          <w:szCs w:val="24"/>
        </w:rPr>
        <w:t>N. alunni______________________________</w:t>
      </w:r>
    </w:p>
    <w:tbl>
      <w:tblPr>
        <w:tblStyle w:val="Grigliatabella"/>
        <w:tblpPr w:leftFromText="141" w:rightFromText="141" w:vertAnchor="text" w:horzAnchor="margin" w:tblpY="674"/>
        <w:tblOverlap w:val="never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9"/>
        <w:gridCol w:w="1417"/>
        <w:gridCol w:w="2552"/>
        <w:gridCol w:w="2126"/>
        <w:gridCol w:w="1808"/>
        <w:gridCol w:w="1796"/>
        <w:gridCol w:w="2350"/>
        <w:gridCol w:w="2409"/>
      </w:tblGrid>
      <w:tr w:rsidR="007043D6" w:rsidRPr="001D7014" w14:paraId="5C221AF7" w14:textId="77777777" w:rsidTr="007043D6">
        <w:trPr>
          <w:trHeight w:val="405"/>
        </w:trPr>
        <w:tc>
          <w:tcPr>
            <w:tcW w:w="279" w:type="dxa"/>
          </w:tcPr>
          <w:p w14:paraId="0BC6F117" w14:textId="77777777" w:rsidR="007043D6" w:rsidRPr="001D7014" w:rsidRDefault="007043D6" w:rsidP="001D70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417" w:type="dxa"/>
          </w:tcPr>
          <w:p w14:paraId="6A1BB620" w14:textId="77777777" w:rsidR="007043D6" w:rsidRPr="001D7014" w:rsidRDefault="007043D6" w:rsidP="001D70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014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52" w:type="dxa"/>
          </w:tcPr>
          <w:p w14:paraId="4426E15C" w14:textId="77777777" w:rsidR="007043D6" w:rsidRPr="001D7014" w:rsidRDefault="007043D6" w:rsidP="001D70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014">
              <w:rPr>
                <w:rFonts w:ascii="Times New Roman" w:eastAsia="Times New Roman" w:hAnsi="Times New Roman" w:cs="Times New Roman"/>
                <w:sz w:val="24"/>
                <w:szCs w:val="24"/>
              </w:rPr>
              <w:t>DESTINAZIONE</w:t>
            </w:r>
          </w:p>
        </w:tc>
        <w:tc>
          <w:tcPr>
            <w:tcW w:w="2126" w:type="dxa"/>
          </w:tcPr>
          <w:p w14:paraId="22A06A4E" w14:textId="77777777" w:rsidR="007043D6" w:rsidRPr="001D7014" w:rsidRDefault="007043D6" w:rsidP="001D70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014">
              <w:rPr>
                <w:rFonts w:ascii="Times New Roman" w:eastAsia="Times New Roman" w:hAnsi="Times New Roman" w:cs="Times New Roman"/>
                <w:sz w:val="24"/>
                <w:szCs w:val="24"/>
              </w:rPr>
              <w:t>MEZZO DI TRASPORTO</w:t>
            </w:r>
          </w:p>
        </w:tc>
        <w:tc>
          <w:tcPr>
            <w:tcW w:w="1808" w:type="dxa"/>
          </w:tcPr>
          <w:p w14:paraId="7F1AEAAE" w14:textId="77777777" w:rsidR="007043D6" w:rsidRDefault="007043D6" w:rsidP="001D70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ORARIO E LUOGO DI </w:t>
            </w:r>
          </w:p>
          <w:p w14:paraId="46AA05D4" w14:textId="77777777" w:rsidR="007043D6" w:rsidRPr="001D7014" w:rsidRDefault="007043D6" w:rsidP="008639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PARTENZA </w:t>
            </w:r>
          </w:p>
        </w:tc>
        <w:tc>
          <w:tcPr>
            <w:tcW w:w="1796" w:type="dxa"/>
          </w:tcPr>
          <w:p w14:paraId="03AE7029" w14:textId="77777777" w:rsidR="007043D6" w:rsidRDefault="007043D6" w:rsidP="001D70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ORARIO E LUOGO DI </w:t>
            </w:r>
          </w:p>
          <w:p w14:paraId="561175B6" w14:textId="77777777" w:rsidR="007043D6" w:rsidRPr="001D7014" w:rsidRDefault="007043D6" w:rsidP="008639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RIENTRO </w:t>
            </w:r>
          </w:p>
        </w:tc>
        <w:tc>
          <w:tcPr>
            <w:tcW w:w="2350" w:type="dxa"/>
          </w:tcPr>
          <w:p w14:paraId="76DDB662" w14:textId="77777777" w:rsidR="007043D6" w:rsidRPr="001D7014" w:rsidRDefault="007043D6" w:rsidP="001D70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014">
              <w:rPr>
                <w:rFonts w:ascii="Times New Roman" w:eastAsia="Times New Roman" w:hAnsi="Times New Roman" w:cs="Times New Roman"/>
                <w:sz w:val="24"/>
                <w:szCs w:val="24"/>
              </w:rPr>
              <w:t>ACCOMPAGNATORI</w:t>
            </w:r>
          </w:p>
        </w:tc>
        <w:tc>
          <w:tcPr>
            <w:tcW w:w="2409" w:type="dxa"/>
          </w:tcPr>
          <w:p w14:paraId="32AAC3B1" w14:textId="77777777" w:rsidR="007043D6" w:rsidRPr="001D7014" w:rsidRDefault="007043D6" w:rsidP="001D70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SUPPLENTI</w:t>
            </w:r>
          </w:p>
        </w:tc>
      </w:tr>
      <w:tr w:rsidR="007043D6" w:rsidRPr="001D7014" w14:paraId="5C1857DE" w14:textId="77777777" w:rsidTr="007043D6">
        <w:trPr>
          <w:trHeight w:val="405"/>
        </w:trPr>
        <w:tc>
          <w:tcPr>
            <w:tcW w:w="279" w:type="dxa"/>
          </w:tcPr>
          <w:p w14:paraId="23716261" w14:textId="77777777" w:rsidR="007043D6" w:rsidRPr="001D7014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FD7E540" w14:textId="77777777" w:rsidR="007043D6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2A311" w14:textId="77777777" w:rsidR="007043D6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B67C59" w14:textId="77777777" w:rsidR="007043D6" w:rsidRPr="001D7014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CD2C84" w14:textId="77777777" w:rsidR="007043D6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170B0" w14:textId="77777777" w:rsidR="007043D6" w:rsidRPr="001D7014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BCD447" w14:textId="77777777" w:rsidR="007043D6" w:rsidRPr="001D7014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D284E14" w14:textId="77777777" w:rsidR="007043D6" w:rsidRPr="001D7014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E484E81" w14:textId="77777777" w:rsidR="007043D6" w:rsidRPr="001D7014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6F85A72" w14:textId="77777777" w:rsidR="007043D6" w:rsidRPr="001D7014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B28802" w14:textId="77777777" w:rsidR="007043D6" w:rsidRPr="001D7014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D6" w:rsidRPr="001D7014" w14:paraId="31DB5B22" w14:textId="77777777" w:rsidTr="007043D6">
        <w:trPr>
          <w:trHeight w:val="405"/>
        </w:trPr>
        <w:tc>
          <w:tcPr>
            <w:tcW w:w="279" w:type="dxa"/>
          </w:tcPr>
          <w:p w14:paraId="2CEFC0C2" w14:textId="77777777" w:rsidR="007043D6" w:rsidRPr="001D7014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4C2A101" w14:textId="77777777" w:rsidR="007043D6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764A0" w14:textId="77777777" w:rsidR="007043D6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CC2FFB" w14:textId="77777777" w:rsidR="007043D6" w:rsidRPr="001D7014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599290" w14:textId="77777777" w:rsidR="007043D6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88B1C" w14:textId="77777777" w:rsidR="007043D6" w:rsidRPr="001D7014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DD811F" w14:textId="77777777" w:rsidR="007043D6" w:rsidRPr="001D7014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7AF54D5" w14:textId="77777777" w:rsidR="007043D6" w:rsidRPr="001D7014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2C564FAA" w14:textId="77777777" w:rsidR="007043D6" w:rsidRPr="001D7014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63AEFE6" w14:textId="77777777" w:rsidR="007043D6" w:rsidRPr="001D7014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11F471" w14:textId="77777777" w:rsidR="007043D6" w:rsidRPr="001D7014" w:rsidRDefault="007043D6" w:rsidP="001D70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43F726" w14:textId="77777777" w:rsidR="001D7014" w:rsidRPr="001D7014" w:rsidRDefault="001D7014" w:rsidP="001D7014">
      <w:pPr>
        <w:rPr>
          <w:rFonts w:ascii="Times New Roman" w:hAnsi="Times New Roman" w:cs="Times New Roman"/>
          <w:sz w:val="24"/>
          <w:szCs w:val="24"/>
        </w:rPr>
      </w:pPr>
    </w:p>
    <w:p w14:paraId="156D57CE" w14:textId="77777777" w:rsidR="001D7014" w:rsidRPr="001D7014" w:rsidRDefault="001D7014" w:rsidP="001D7014">
      <w:pPr>
        <w:rPr>
          <w:rFonts w:ascii="Times New Roman" w:hAnsi="Times New Roman" w:cs="Times New Roman"/>
          <w:sz w:val="24"/>
          <w:szCs w:val="24"/>
        </w:rPr>
      </w:pPr>
    </w:p>
    <w:p w14:paraId="1ECE3C00" w14:textId="77777777" w:rsidR="001D7014" w:rsidRDefault="001D7014" w:rsidP="001D7014">
      <w:pPr>
        <w:tabs>
          <w:tab w:val="left" w:pos="11055"/>
        </w:tabs>
        <w:rPr>
          <w:rFonts w:ascii="Times New Roman" w:hAnsi="Times New Roman" w:cs="Times New Roman"/>
          <w:sz w:val="24"/>
          <w:szCs w:val="24"/>
        </w:rPr>
      </w:pPr>
      <w:r w:rsidRPr="001D7014">
        <w:rPr>
          <w:rFonts w:ascii="Times New Roman" w:hAnsi="Times New Roman" w:cs="Times New Roman"/>
          <w:sz w:val="24"/>
          <w:szCs w:val="24"/>
        </w:rPr>
        <w:tab/>
        <w:t>Il Coordinatore</w:t>
      </w:r>
    </w:p>
    <w:p w14:paraId="68E08E62" w14:textId="77777777" w:rsidR="001D7014" w:rsidRPr="001D7014" w:rsidRDefault="007D50A3" w:rsidP="007D50A3">
      <w:pPr>
        <w:tabs>
          <w:tab w:val="left" w:pos="110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9C34343" w14:textId="77777777" w:rsidR="001D7014" w:rsidRPr="001D7014" w:rsidRDefault="001D7014" w:rsidP="001D7014">
      <w:pPr>
        <w:rPr>
          <w:rFonts w:ascii="Times New Roman" w:hAnsi="Times New Roman" w:cs="Times New Roman"/>
          <w:sz w:val="24"/>
          <w:szCs w:val="24"/>
        </w:rPr>
      </w:pPr>
    </w:p>
    <w:sectPr w:rsidR="001D7014" w:rsidRPr="001D7014" w:rsidSect="001D701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F9E5" w14:textId="77777777" w:rsidR="001D7014" w:rsidRDefault="001D7014" w:rsidP="001D7014">
      <w:pPr>
        <w:spacing w:after="0" w:line="240" w:lineRule="auto"/>
      </w:pPr>
      <w:r>
        <w:separator/>
      </w:r>
    </w:p>
  </w:endnote>
  <w:endnote w:type="continuationSeparator" w:id="0">
    <w:p w14:paraId="566A81FE" w14:textId="77777777" w:rsidR="001D7014" w:rsidRDefault="001D7014" w:rsidP="001D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05E8" w14:textId="77777777" w:rsidR="001D7014" w:rsidRDefault="001D7014" w:rsidP="001D7014">
      <w:pPr>
        <w:spacing w:after="0" w:line="240" w:lineRule="auto"/>
      </w:pPr>
      <w:r>
        <w:separator/>
      </w:r>
    </w:p>
  </w:footnote>
  <w:footnote w:type="continuationSeparator" w:id="0">
    <w:p w14:paraId="562DE1BA" w14:textId="77777777" w:rsidR="001D7014" w:rsidRDefault="001D7014" w:rsidP="001D7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14"/>
    <w:rsid w:val="001D7014"/>
    <w:rsid w:val="00294D13"/>
    <w:rsid w:val="003F6B47"/>
    <w:rsid w:val="006213E8"/>
    <w:rsid w:val="007043D6"/>
    <w:rsid w:val="007D50A3"/>
    <w:rsid w:val="008639D7"/>
    <w:rsid w:val="008C28C8"/>
    <w:rsid w:val="00CD4BA3"/>
    <w:rsid w:val="00D35ED3"/>
    <w:rsid w:val="00D826BB"/>
    <w:rsid w:val="00D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DEB6"/>
  <w15:docId w15:val="{67C8CE41-0AB5-4B5F-B383-49A1C2EA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701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7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014"/>
  </w:style>
  <w:style w:type="paragraph" w:styleId="Pidipagina">
    <w:name w:val="footer"/>
    <w:basedOn w:val="Normale"/>
    <w:link w:val="PidipaginaCarattere"/>
    <w:uiPriority w:val="99"/>
    <w:unhideWhenUsed/>
    <w:rsid w:val="001D7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014"/>
  </w:style>
  <w:style w:type="table" w:styleId="Grigliatabella">
    <w:name w:val="Table Grid"/>
    <w:basedOn w:val="Tabellanormale"/>
    <w:uiPriority w:val="59"/>
    <w:rsid w:val="001D701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2023-10-09T07:38:00Z</dcterms:created>
  <dcterms:modified xsi:type="dcterms:W3CDTF">2023-10-09T09:00:00Z</dcterms:modified>
</cp:coreProperties>
</file>